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79DF8285" w14:textId="2E66A827" w:rsidR="00A1124D" w:rsidRPr="00A1124D" w:rsidRDefault="00A1124D" w:rsidP="00A11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24D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0E9F266D" w14:textId="77777777" w:rsidR="00A1124D" w:rsidRPr="00A1124D" w:rsidRDefault="00A1124D" w:rsidP="00A1124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1124D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14B36084" w14:textId="0A91CBB0" w:rsidR="00A1124D" w:rsidRPr="00A1124D" w:rsidRDefault="00A1124D" w:rsidP="00A1124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1124D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1468D4AB" w:rsidR="00B55BBF" w:rsidRPr="00C24235" w:rsidRDefault="00B55BBF" w:rsidP="00C24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F85BA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C24235" w:rsidRPr="00C24235">
        <w:rPr>
          <w:rFonts w:ascii="Times New Roman" w:hAnsi="Times New Roman" w:cs="Times New Roman"/>
          <w:sz w:val="24"/>
          <w:szCs w:val="24"/>
        </w:rPr>
        <w:t xml:space="preserve">Акумулятор для рації </w:t>
      </w:r>
      <w:proofErr w:type="spellStart"/>
      <w:r w:rsidR="00C24235" w:rsidRPr="00C24235">
        <w:rPr>
          <w:rFonts w:ascii="Times New Roman" w:hAnsi="Times New Roman" w:cs="Times New Roman"/>
          <w:sz w:val="24"/>
          <w:szCs w:val="24"/>
        </w:rPr>
        <w:t>Motorola</w:t>
      </w:r>
      <w:proofErr w:type="spellEnd"/>
      <w:r w:rsidR="00C24235" w:rsidRPr="00C24235">
        <w:rPr>
          <w:rFonts w:ascii="Times New Roman" w:hAnsi="Times New Roman" w:cs="Times New Roman"/>
          <w:sz w:val="24"/>
          <w:szCs w:val="24"/>
        </w:rPr>
        <w:t xml:space="preserve"> R7, R7a на 3000mAh</w:t>
      </w:r>
      <w:r w:rsidRPr="00F85BA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C24235" w:rsidRPr="00C24235">
        <w:rPr>
          <w:rFonts w:ascii="Times New Roman" w:hAnsi="Times New Roman" w:cs="Times New Roman"/>
          <w:sz w:val="24"/>
          <w:szCs w:val="24"/>
        </w:rPr>
        <w:t>31440000-2</w:t>
      </w:r>
      <w:r w:rsidR="00C24235">
        <w:rPr>
          <w:rFonts w:ascii="Times New Roman" w:hAnsi="Times New Roman" w:cs="Times New Roman"/>
          <w:sz w:val="24"/>
          <w:szCs w:val="24"/>
        </w:rPr>
        <w:t xml:space="preserve"> </w:t>
      </w:r>
      <w:r w:rsidR="00C24235" w:rsidRPr="00C24235">
        <w:rPr>
          <w:rFonts w:ascii="Times New Roman" w:hAnsi="Times New Roman" w:cs="Times New Roman"/>
          <w:sz w:val="24"/>
          <w:szCs w:val="24"/>
        </w:rPr>
        <w:t>Акумуляторні батареї</w:t>
      </w:r>
      <w:r w:rsidR="00403664" w:rsidRPr="00C24235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C24235">
        <w:rPr>
          <w:rFonts w:ascii="Times New Roman" w:hAnsi="Times New Roman" w:cs="Times New Roman"/>
          <w:sz w:val="24"/>
          <w:szCs w:val="24"/>
        </w:rPr>
        <w:t>60</w:t>
      </w:r>
      <w:r w:rsidR="00403664" w:rsidRPr="00C24235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F85BAC" w:rsidRPr="00C24235">
        <w:rPr>
          <w:rFonts w:ascii="Times New Roman" w:hAnsi="Times New Roman" w:cs="Times New Roman"/>
          <w:sz w:val="24"/>
          <w:szCs w:val="24"/>
        </w:rPr>
        <w:t>ь</w:t>
      </w:r>
      <w:r w:rsidRPr="00C24235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F85BAC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Pr="00F85BAC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F85BAC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Pr="00F85BAC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 </w:t>
      </w:r>
      <w:r w:rsidRPr="00F85BAC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08315CD9" w:rsidR="00016393" w:rsidRPr="00F85BAC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 w:rsidRPr="00F85B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5BAC" w:rsidRPr="00F85BAC">
        <w:rPr>
          <w:rFonts w:ascii="Times New Roman" w:hAnsi="Times New Roman" w:cs="Times New Roman"/>
          <w:sz w:val="24"/>
          <w:szCs w:val="24"/>
        </w:rPr>
        <w:tab/>
      </w:r>
      <w:r w:rsidR="00C24235" w:rsidRPr="00C24235">
        <w:rPr>
          <w:rFonts w:ascii="Times New Roman" w:hAnsi="Times New Roman" w:cs="Times New Roman"/>
          <w:sz w:val="24"/>
          <w:szCs w:val="24"/>
        </w:rPr>
        <w:t>66 525</w:t>
      </w:r>
      <w:r w:rsidR="00F85BAC" w:rsidRPr="00F85BAC">
        <w:rPr>
          <w:rFonts w:ascii="Times New Roman" w:hAnsi="Times New Roman" w:cs="Times New Roman"/>
          <w:sz w:val="24"/>
          <w:szCs w:val="24"/>
        </w:rPr>
        <w:t>,00</w:t>
      </w:r>
      <w:r w:rsidRPr="00F85BA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Pr="00F85BAC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 </w:t>
      </w:r>
      <w:r w:rsidRPr="00F85BAC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F85BAC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На потребу військової частини для виконання бойових завдань підприємством запланована закупівля ТМЦ для проведення військових тренувань. </w:t>
      </w:r>
      <w:r w:rsidR="00016393" w:rsidRPr="00F85BAC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F85BAC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F85BAC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F85BAC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F85BAC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F85BAC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F85BAC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F85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403664"/>
    <w:rsid w:val="008355D2"/>
    <w:rsid w:val="00873904"/>
    <w:rsid w:val="00A1124D"/>
    <w:rsid w:val="00AA16D9"/>
    <w:rsid w:val="00AD3C08"/>
    <w:rsid w:val="00B55BBF"/>
    <w:rsid w:val="00C24235"/>
    <w:rsid w:val="00D8555C"/>
    <w:rsid w:val="00F85BA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2026-01-22T10:13:00Z</dcterms:modified>
</cp:coreProperties>
</file>